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EA" w:rsidRPr="003A5226" w:rsidRDefault="00F71C9E" w:rsidP="002632AA">
      <w:pPr>
        <w:jc w:val="center"/>
        <w:rPr>
          <w:rFonts w:ascii="標楷體" w:eastAsia="標楷體" w:hAnsi="標楷體" w:cs="Arial"/>
          <w:b/>
          <w:color w:val="333333"/>
          <w:sz w:val="44"/>
          <w:szCs w:val="20"/>
        </w:rPr>
      </w:pPr>
      <w:r>
        <w:rPr>
          <w:rFonts w:ascii="標楷體" w:eastAsia="標楷體" w:hAnsi="標楷體" w:cs="Arial" w:hint="eastAsia"/>
          <w:b/>
          <w:color w:val="333333"/>
          <w:sz w:val="44"/>
          <w:szCs w:val="20"/>
        </w:rPr>
        <w:t>107</w:t>
      </w:r>
      <w:r w:rsidR="00CB3E5B">
        <w:rPr>
          <w:rFonts w:ascii="標楷體" w:eastAsia="標楷體" w:hAnsi="標楷體" w:cs="Arial" w:hint="eastAsia"/>
          <w:b/>
          <w:color w:val="333333"/>
          <w:sz w:val="44"/>
          <w:szCs w:val="20"/>
        </w:rPr>
        <w:t>年度</w:t>
      </w:r>
      <w:r w:rsidR="00B249F5" w:rsidRPr="003A5226">
        <w:rPr>
          <w:rFonts w:ascii="標楷體" w:eastAsia="標楷體" w:hAnsi="標楷體" w:cs="Arial"/>
          <w:b/>
          <w:color w:val="333333"/>
          <w:sz w:val="44"/>
          <w:szCs w:val="20"/>
        </w:rPr>
        <w:t>花蓮縣國</w:t>
      </w:r>
      <w:r w:rsidR="00926711">
        <w:rPr>
          <w:rFonts w:ascii="標楷體" w:eastAsia="標楷體" w:hAnsi="標楷體" w:cs="Arial" w:hint="eastAsia"/>
          <w:b/>
          <w:color w:val="333333"/>
          <w:sz w:val="44"/>
          <w:szCs w:val="20"/>
        </w:rPr>
        <w:t>民</w:t>
      </w:r>
      <w:r w:rsidR="00B249F5" w:rsidRPr="003A5226">
        <w:rPr>
          <w:rFonts w:ascii="標楷體" w:eastAsia="標楷體" w:hAnsi="標楷體" w:cs="Arial"/>
          <w:b/>
          <w:color w:val="333333"/>
          <w:sz w:val="44"/>
          <w:szCs w:val="20"/>
        </w:rPr>
        <w:t>中小</w:t>
      </w:r>
      <w:r w:rsidR="00926711">
        <w:rPr>
          <w:rFonts w:ascii="標楷體" w:eastAsia="標楷體" w:hAnsi="標楷體" w:cs="Arial" w:hint="eastAsia"/>
          <w:b/>
          <w:color w:val="333333"/>
          <w:sz w:val="44"/>
          <w:szCs w:val="20"/>
        </w:rPr>
        <w:t>學</w:t>
      </w:r>
      <w:r w:rsidR="00B249F5" w:rsidRPr="003A5226">
        <w:rPr>
          <w:rFonts w:ascii="標楷體" w:eastAsia="標楷體" w:hAnsi="標楷體" w:cs="Arial"/>
          <w:b/>
          <w:color w:val="333333"/>
          <w:sz w:val="44"/>
          <w:szCs w:val="20"/>
        </w:rPr>
        <w:t>自造教育</w:t>
      </w:r>
      <w:r w:rsidR="00B249F5" w:rsidRPr="003A5226">
        <w:rPr>
          <w:rFonts w:ascii="標楷體" w:eastAsia="標楷體" w:hAnsi="標楷體" w:cs="Arial" w:hint="eastAsia"/>
          <w:b/>
          <w:color w:val="333333"/>
          <w:sz w:val="44"/>
          <w:szCs w:val="20"/>
        </w:rPr>
        <w:t>研習</w:t>
      </w:r>
    </w:p>
    <w:p w:rsidR="00B249F5" w:rsidRDefault="00B249F5" w:rsidP="002632AA">
      <w:pPr>
        <w:jc w:val="center"/>
        <w:rPr>
          <w:rFonts w:ascii="標楷體" w:eastAsia="標楷體" w:hAnsi="標楷體"/>
        </w:rPr>
      </w:pPr>
    </w:p>
    <w:p w:rsidR="003A5226" w:rsidRPr="002632AA" w:rsidRDefault="003A5226" w:rsidP="002632AA">
      <w:pPr>
        <w:jc w:val="center"/>
        <w:rPr>
          <w:rFonts w:ascii="標楷體" w:eastAsia="標楷體" w:hAnsi="標楷體"/>
        </w:rPr>
      </w:pPr>
    </w:p>
    <w:tbl>
      <w:tblPr>
        <w:tblStyle w:val="a7"/>
        <w:tblW w:w="9634" w:type="dxa"/>
        <w:jc w:val="center"/>
        <w:tblInd w:w="449" w:type="dxa"/>
        <w:tblLook w:val="04A0"/>
      </w:tblPr>
      <w:tblGrid>
        <w:gridCol w:w="1128"/>
        <w:gridCol w:w="1697"/>
        <w:gridCol w:w="808"/>
        <w:gridCol w:w="1896"/>
        <w:gridCol w:w="1684"/>
        <w:gridCol w:w="831"/>
        <w:gridCol w:w="1590"/>
      </w:tblGrid>
      <w:tr w:rsidR="002632AA" w:rsidRPr="00CB3E5B" w:rsidTr="00CB3E5B">
        <w:trPr>
          <w:trHeight w:val="567"/>
          <w:jc w:val="center"/>
        </w:trPr>
        <w:tc>
          <w:tcPr>
            <w:tcW w:w="1128" w:type="dxa"/>
            <w:vAlign w:val="center"/>
          </w:tcPr>
          <w:p w:rsidR="002632AA" w:rsidRPr="00CB3E5B" w:rsidRDefault="00E74AAC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課程</w:t>
            </w:r>
          </w:p>
          <w:p w:rsidR="00E74AAC" w:rsidRPr="00CB3E5B" w:rsidRDefault="00E74AAC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代碼</w:t>
            </w:r>
          </w:p>
        </w:tc>
        <w:tc>
          <w:tcPr>
            <w:tcW w:w="1697" w:type="dxa"/>
            <w:vAlign w:val="center"/>
          </w:tcPr>
          <w:p w:rsidR="00E74AAC" w:rsidRPr="00CB3E5B" w:rsidRDefault="00E74AAC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研習名稱</w:t>
            </w:r>
          </w:p>
        </w:tc>
        <w:tc>
          <w:tcPr>
            <w:tcW w:w="808" w:type="dxa"/>
            <w:vAlign w:val="center"/>
          </w:tcPr>
          <w:p w:rsidR="00E74AAC" w:rsidRPr="00CB3E5B" w:rsidRDefault="00E74AAC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1896" w:type="dxa"/>
            <w:vAlign w:val="center"/>
          </w:tcPr>
          <w:p w:rsidR="00E74AAC" w:rsidRPr="00CB3E5B" w:rsidRDefault="00E74AAC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課程日期</w:t>
            </w:r>
          </w:p>
        </w:tc>
        <w:tc>
          <w:tcPr>
            <w:tcW w:w="1684" w:type="dxa"/>
            <w:vAlign w:val="center"/>
          </w:tcPr>
          <w:p w:rsidR="00E74AAC" w:rsidRPr="00CB3E5B" w:rsidRDefault="00E74AAC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831" w:type="dxa"/>
            <w:vAlign w:val="center"/>
          </w:tcPr>
          <w:p w:rsidR="00E74AAC" w:rsidRPr="00CB3E5B" w:rsidRDefault="00E74AAC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590" w:type="dxa"/>
            <w:vAlign w:val="center"/>
          </w:tcPr>
          <w:p w:rsidR="00E74AAC" w:rsidRPr="00CB3E5B" w:rsidRDefault="00E74AAC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E00D44" w:rsidRPr="00CB3E5B" w:rsidTr="00CB3E5B">
        <w:trPr>
          <w:trHeight w:val="567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2358940</w:t>
            </w:r>
          </w:p>
        </w:tc>
        <w:tc>
          <w:tcPr>
            <w:tcW w:w="1697" w:type="dxa"/>
            <w:vAlign w:val="center"/>
          </w:tcPr>
          <w:p w:rsidR="00E00D44" w:rsidRPr="00CB3E5B" w:rsidRDefault="007D72DD" w:rsidP="00330AE8">
            <w:pPr>
              <w:spacing w:line="0" w:lineRule="atLeast"/>
              <w:ind w:left="0" w:firstLine="0"/>
              <w:jc w:val="both"/>
              <w:rPr>
                <w:rFonts w:ascii="標楷體" w:eastAsia="標楷體" w:hAnsi="標楷體"/>
                <w:szCs w:val="24"/>
              </w:rPr>
            </w:pPr>
            <w:hyperlink r:id="rId6" w:tgtFrame="mains" w:history="1">
              <w:r w:rsidR="00E00D44" w:rsidRPr="00CB3E5B">
                <w:rPr>
                  <w:rFonts w:ascii="標楷體" w:eastAsia="標楷體" w:hAnsi="標楷體"/>
                  <w:szCs w:val="24"/>
                </w:rPr>
                <w:t>科技領域設計思考實務講座</w:t>
              </w:r>
            </w:hyperlink>
          </w:p>
        </w:tc>
        <w:tc>
          <w:tcPr>
            <w:tcW w:w="808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96" w:type="dxa"/>
            <w:vAlign w:val="center"/>
          </w:tcPr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2018/2/24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09:00-12:00</w:t>
            </w:r>
          </w:p>
        </w:tc>
        <w:tc>
          <w:tcPr>
            <w:tcW w:w="1684" w:type="dxa"/>
            <w:vAlign w:val="center"/>
          </w:tcPr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四方國際股份有限公司</w:t>
            </w:r>
          </w:p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郭志如老師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90" w:type="dxa"/>
            <w:vAlign w:val="center"/>
          </w:tcPr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北昌國小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2樓電腦教室</w:t>
            </w:r>
          </w:p>
        </w:tc>
      </w:tr>
      <w:tr w:rsidR="00E00D44" w:rsidRPr="00CB3E5B" w:rsidTr="00CB3E5B">
        <w:trPr>
          <w:trHeight w:val="567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t>2362411</w:t>
            </w:r>
          </w:p>
        </w:tc>
        <w:tc>
          <w:tcPr>
            <w:tcW w:w="1697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科技領域設計思考工作坊</w:t>
            </w:r>
          </w:p>
        </w:tc>
        <w:tc>
          <w:tcPr>
            <w:tcW w:w="808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96" w:type="dxa"/>
            <w:vAlign w:val="center"/>
          </w:tcPr>
          <w:p w:rsidR="00E00D44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2018/2/24</w:t>
            </w: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13:00-16:00</w:t>
            </w:r>
          </w:p>
        </w:tc>
        <w:tc>
          <w:tcPr>
            <w:tcW w:w="1684" w:type="dxa"/>
            <w:vAlign w:val="center"/>
          </w:tcPr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四方國際股份有限公司</w:t>
            </w:r>
          </w:p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郭志如老師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90" w:type="dxa"/>
            <w:vAlign w:val="center"/>
          </w:tcPr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北昌國小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2樓電腦教室</w:t>
            </w:r>
          </w:p>
        </w:tc>
      </w:tr>
      <w:tr w:rsidR="00E00D44" w:rsidRPr="00CB3E5B" w:rsidTr="00CB3E5B">
        <w:trPr>
          <w:trHeight w:val="567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t>2358947</w:t>
            </w:r>
          </w:p>
        </w:tc>
        <w:tc>
          <w:tcPr>
            <w:tcW w:w="1697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機電整合控制</w:t>
            </w:r>
          </w:p>
        </w:tc>
        <w:tc>
          <w:tcPr>
            <w:tcW w:w="808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896" w:type="dxa"/>
            <w:vAlign w:val="center"/>
          </w:tcPr>
          <w:p w:rsidR="00E00D44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0D44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2018/3/10</w:t>
            </w: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09:00-16:00</w:t>
            </w:r>
          </w:p>
          <w:p w:rsidR="00E00D44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0D44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2018/</w:t>
            </w:r>
            <w:r w:rsidRPr="00CB3E5B">
              <w:rPr>
                <w:rFonts w:ascii="標楷體" w:eastAsia="標楷體" w:hAnsi="標楷體" w:hint="eastAsia"/>
                <w:szCs w:val="24"/>
              </w:rPr>
              <w:t>3/11</w:t>
            </w: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09:00-16:00</w:t>
            </w: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洛奇科技</w:t>
            </w:r>
          </w:p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有限公司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曹齊平老師</w:t>
            </w:r>
          </w:p>
        </w:tc>
        <w:tc>
          <w:tcPr>
            <w:tcW w:w="831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90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中華國小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3樓電腦教室</w:t>
            </w:r>
          </w:p>
        </w:tc>
      </w:tr>
      <w:tr w:rsidR="00E00D44" w:rsidRPr="00CB3E5B" w:rsidTr="00CB3E5B">
        <w:trPr>
          <w:trHeight w:val="1644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t>2372745</w:t>
            </w:r>
          </w:p>
        </w:tc>
        <w:tc>
          <w:tcPr>
            <w:tcW w:w="1697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t>APP inventor</w:t>
            </w:r>
            <w:r w:rsidRPr="00CB3E5B">
              <w:rPr>
                <w:rFonts w:ascii="標楷體" w:eastAsia="標楷體" w:hAnsi="標楷體" w:hint="eastAsia"/>
                <w:szCs w:val="24"/>
              </w:rPr>
              <w:t>輕鬆開發APP</w:t>
            </w:r>
          </w:p>
        </w:tc>
        <w:tc>
          <w:tcPr>
            <w:tcW w:w="80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96" w:type="dxa"/>
            <w:vAlign w:val="center"/>
          </w:tcPr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2018/4/11(三)</w:t>
            </w: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13:00-16:00</w:t>
            </w: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2018/4/18(三)</w:t>
            </w: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13:00-16:00</w:t>
            </w: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小工程師教室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王虎老師</w:t>
            </w:r>
          </w:p>
        </w:tc>
        <w:tc>
          <w:tcPr>
            <w:tcW w:w="831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90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中華國小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3樓電腦教室</w:t>
            </w:r>
          </w:p>
        </w:tc>
      </w:tr>
      <w:tr w:rsidR="00E00D44" w:rsidRPr="00CB3E5B" w:rsidTr="00CB3E5B">
        <w:trPr>
          <w:trHeight w:val="1644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t>2374340</w:t>
            </w:r>
          </w:p>
        </w:tc>
        <w:tc>
          <w:tcPr>
            <w:tcW w:w="1697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機械獸動力結構的</w:t>
            </w:r>
            <w:proofErr w:type="gramStart"/>
            <w:r w:rsidRPr="00CB3E5B">
              <w:rPr>
                <w:rFonts w:ascii="標楷體" w:eastAsia="標楷體" w:hAnsi="標楷體" w:hint="eastAsia"/>
                <w:szCs w:val="24"/>
              </w:rPr>
              <w:t>祕</w:t>
            </w:r>
            <w:proofErr w:type="gramEnd"/>
            <w:r w:rsidRPr="00CB3E5B">
              <w:rPr>
                <w:rFonts w:ascii="標楷體" w:eastAsia="標楷體" w:hAnsi="標楷體" w:hint="eastAsia"/>
                <w:szCs w:val="24"/>
              </w:rPr>
              <w:t>密</w:t>
            </w:r>
          </w:p>
        </w:tc>
        <w:tc>
          <w:tcPr>
            <w:tcW w:w="80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896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2018/4/14(六)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09:00-16:00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2018/4/15(日)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09:10-12:10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三分之一創作工作坊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曾張義老師</w:t>
            </w:r>
          </w:p>
        </w:tc>
        <w:tc>
          <w:tcPr>
            <w:tcW w:w="831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90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中華國小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3樓電腦教室</w:t>
            </w:r>
          </w:p>
        </w:tc>
      </w:tr>
      <w:tr w:rsidR="00E00D44" w:rsidRPr="00CB3E5B" w:rsidTr="00CB3E5B">
        <w:trPr>
          <w:trHeight w:val="1644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t>2376419</w:t>
            </w:r>
          </w:p>
        </w:tc>
        <w:tc>
          <w:tcPr>
            <w:tcW w:w="1697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CB3E5B">
              <w:rPr>
                <w:rFonts w:ascii="標楷體" w:eastAsia="標楷體" w:hAnsi="標楷體"/>
                <w:szCs w:val="24"/>
              </w:rPr>
              <w:t>M</w:t>
            </w:r>
            <w:r w:rsidRPr="00CB3E5B">
              <w:rPr>
                <w:rFonts w:ascii="標楷體" w:eastAsia="標楷體" w:hAnsi="標楷體" w:hint="eastAsia"/>
                <w:szCs w:val="24"/>
              </w:rPr>
              <w:t>icrobit</w:t>
            </w:r>
            <w:proofErr w:type="spellEnd"/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應用</w:t>
            </w:r>
          </w:p>
        </w:tc>
        <w:tc>
          <w:tcPr>
            <w:tcW w:w="80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96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2018/4/21(六)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09:00-16:00</w:t>
            </w:r>
          </w:p>
        </w:tc>
        <w:tc>
          <w:tcPr>
            <w:tcW w:w="1684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苗栗竹興國小劉正吉老師</w:t>
            </w:r>
          </w:p>
        </w:tc>
        <w:tc>
          <w:tcPr>
            <w:tcW w:w="831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90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中華國小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3樓電腦教室</w:t>
            </w:r>
          </w:p>
        </w:tc>
      </w:tr>
      <w:tr w:rsidR="00E00D44" w:rsidRPr="00CB3E5B" w:rsidTr="00CB3E5B">
        <w:trPr>
          <w:trHeight w:val="1644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lastRenderedPageBreak/>
              <w:t>2376459</w:t>
            </w:r>
          </w:p>
        </w:tc>
        <w:tc>
          <w:tcPr>
            <w:tcW w:w="1697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設計思考</w:t>
            </w:r>
          </w:p>
        </w:tc>
        <w:tc>
          <w:tcPr>
            <w:tcW w:w="80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96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2018/4/28(六)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09:00-16:00</w:t>
            </w:r>
          </w:p>
        </w:tc>
        <w:tc>
          <w:tcPr>
            <w:tcW w:w="1684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板橋高中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顏椀君老師</w:t>
            </w:r>
          </w:p>
        </w:tc>
        <w:tc>
          <w:tcPr>
            <w:tcW w:w="831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90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中華國小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3樓電腦教室</w:t>
            </w:r>
          </w:p>
        </w:tc>
      </w:tr>
      <w:tr w:rsidR="00E00D44" w:rsidRPr="00CB3E5B" w:rsidTr="00CB3E5B">
        <w:trPr>
          <w:trHeight w:val="1644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t>2377619</w:t>
            </w:r>
          </w:p>
        </w:tc>
        <w:tc>
          <w:tcPr>
            <w:tcW w:w="1697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木工藝的設計思考-美感與maker相遇</w:t>
            </w:r>
          </w:p>
        </w:tc>
        <w:tc>
          <w:tcPr>
            <w:tcW w:w="80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896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2018/5/12(六)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09:00-17:00</w:t>
            </w:r>
          </w:p>
        </w:tc>
        <w:tc>
          <w:tcPr>
            <w:tcW w:w="1684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B3E5B">
              <w:rPr>
                <w:rFonts w:ascii="標楷體" w:eastAsia="標楷體" w:hAnsi="標楷體" w:hint="eastAsia"/>
                <w:szCs w:val="24"/>
              </w:rPr>
              <w:t>臺東瑞</w:t>
            </w:r>
            <w:proofErr w:type="gramEnd"/>
            <w:r w:rsidRPr="00CB3E5B">
              <w:rPr>
                <w:rFonts w:ascii="標楷體" w:eastAsia="標楷體" w:hAnsi="標楷體" w:hint="eastAsia"/>
                <w:szCs w:val="24"/>
              </w:rPr>
              <w:t>源國中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葉俊男老師</w:t>
            </w:r>
          </w:p>
        </w:tc>
        <w:tc>
          <w:tcPr>
            <w:tcW w:w="831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25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（聯盟學校優先報名）</w:t>
            </w:r>
          </w:p>
        </w:tc>
        <w:tc>
          <w:tcPr>
            <w:tcW w:w="1590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復興國小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工作室</w:t>
            </w:r>
          </w:p>
        </w:tc>
      </w:tr>
      <w:tr w:rsidR="00E00D44" w:rsidRPr="00CB3E5B" w:rsidTr="00CB3E5B">
        <w:trPr>
          <w:trHeight w:val="1644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t>2360074</w:t>
            </w:r>
          </w:p>
        </w:tc>
        <w:tc>
          <w:tcPr>
            <w:tcW w:w="1697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 xml:space="preserve">從Google </w:t>
            </w:r>
            <w:proofErr w:type="spellStart"/>
            <w:r w:rsidRPr="00CB3E5B">
              <w:rPr>
                <w:rFonts w:ascii="標楷體" w:eastAsia="標楷體" w:hAnsi="標楷體" w:hint="eastAsia"/>
                <w:szCs w:val="24"/>
              </w:rPr>
              <w:t>Blockly</w:t>
            </w:r>
            <w:proofErr w:type="spellEnd"/>
            <w:r w:rsidRPr="00CB3E5B">
              <w:rPr>
                <w:rFonts w:ascii="標楷體" w:eastAsia="標楷體" w:hAnsi="標楷體" w:hint="eastAsia"/>
                <w:szCs w:val="24"/>
              </w:rPr>
              <w:t xml:space="preserve"> 到 </w:t>
            </w:r>
            <w:proofErr w:type="spellStart"/>
            <w:r w:rsidRPr="00CB3E5B">
              <w:rPr>
                <w:rFonts w:ascii="標楷體" w:eastAsia="標楷體" w:hAnsi="標楷體" w:hint="eastAsia"/>
                <w:szCs w:val="24"/>
              </w:rPr>
              <w:t>Arduino</w:t>
            </w:r>
            <w:proofErr w:type="spellEnd"/>
            <w:r w:rsidRPr="00CB3E5B">
              <w:rPr>
                <w:rFonts w:ascii="標楷體" w:eastAsia="標楷體" w:hAnsi="標楷體" w:hint="eastAsia"/>
                <w:szCs w:val="24"/>
              </w:rPr>
              <w:t xml:space="preserve"> C</w:t>
            </w:r>
          </w:p>
        </w:tc>
        <w:tc>
          <w:tcPr>
            <w:tcW w:w="808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96" w:type="dxa"/>
            <w:vAlign w:val="center"/>
          </w:tcPr>
          <w:p w:rsidR="00E00D44" w:rsidRDefault="00E00D44" w:rsidP="00110C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2018/5/26</w:t>
            </w:r>
            <w:r w:rsidR="00CC0C92" w:rsidRPr="00CB3E5B">
              <w:rPr>
                <w:rFonts w:ascii="標楷體" w:eastAsia="標楷體" w:hAnsi="標楷體" w:hint="eastAsia"/>
                <w:szCs w:val="24"/>
              </w:rPr>
              <w:t>(六)</w:t>
            </w:r>
          </w:p>
          <w:p w:rsidR="00110C35" w:rsidRPr="00CB3E5B" w:rsidRDefault="00110C35" w:rsidP="00110C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09:00-16:00</w:t>
            </w:r>
          </w:p>
        </w:tc>
        <w:tc>
          <w:tcPr>
            <w:tcW w:w="1684" w:type="dxa"/>
            <w:vAlign w:val="center"/>
          </w:tcPr>
          <w:p w:rsidR="00110C35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海星高中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曾希哲老師</w:t>
            </w:r>
          </w:p>
        </w:tc>
        <w:tc>
          <w:tcPr>
            <w:tcW w:w="831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90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中華國小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3樓電腦教室</w:t>
            </w:r>
          </w:p>
        </w:tc>
      </w:tr>
    </w:tbl>
    <w:p w:rsidR="002632AA" w:rsidRDefault="002632AA" w:rsidP="002632AA">
      <w:pPr>
        <w:jc w:val="center"/>
        <w:rPr>
          <w:rFonts w:ascii="標楷體" w:eastAsia="標楷體" w:hAnsi="標楷體"/>
        </w:rPr>
      </w:pPr>
    </w:p>
    <w:p w:rsidR="00064FE9" w:rsidRPr="002632AA" w:rsidRDefault="003A5226" w:rsidP="002632AA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</w:t>
      </w:r>
      <w:r w:rsidR="00064FE9" w:rsidRPr="002632AA">
        <w:rPr>
          <w:rFonts w:ascii="標楷體" w:eastAsia="標楷體" w:hAnsi="標楷體" w:hint="eastAsia"/>
          <w:sz w:val="28"/>
        </w:rPr>
        <w:t>詳細課程內容請至教師研習進修網查詢</w:t>
      </w:r>
    </w:p>
    <w:sectPr w:rsidR="00064FE9" w:rsidRPr="002632AA" w:rsidSect="00D40224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85D" w:rsidRDefault="005F285D" w:rsidP="00C565EA">
      <w:r>
        <w:separator/>
      </w:r>
    </w:p>
  </w:endnote>
  <w:endnote w:type="continuationSeparator" w:id="0">
    <w:p w:rsidR="005F285D" w:rsidRDefault="005F285D" w:rsidP="00C56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85D" w:rsidRDefault="005F285D" w:rsidP="00C565EA">
      <w:r>
        <w:separator/>
      </w:r>
    </w:p>
  </w:footnote>
  <w:footnote w:type="continuationSeparator" w:id="0">
    <w:p w:rsidR="005F285D" w:rsidRDefault="005F285D" w:rsidP="00C565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5EA"/>
    <w:rsid w:val="00022DEB"/>
    <w:rsid w:val="000359BC"/>
    <w:rsid w:val="00064FE9"/>
    <w:rsid w:val="000A68C6"/>
    <w:rsid w:val="000D67C2"/>
    <w:rsid w:val="00110C35"/>
    <w:rsid w:val="0011468F"/>
    <w:rsid w:val="001202AA"/>
    <w:rsid w:val="0015198E"/>
    <w:rsid w:val="00164DD9"/>
    <w:rsid w:val="00174195"/>
    <w:rsid w:val="00176AD6"/>
    <w:rsid w:val="001B743E"/>
    <w:rsid w:val="002151C2"/>
    <w:rsid w:val="00225498"/>
    <w:rsid w:val="00246241"/>
    <w:rsid w:val="00262F29"/>
    <w:rsid w:val="002632AA"/>
    <w:rsid w:val="002C237D"/>
    <w:rsid w:val="00330A35"/>
    <w:rsid w:val="0033324A"/>
    <w:rsid w:val="00335C66"/>
    <w:rsid w:val="00336306"/>
    <w:rsid w:val="0035677F"/>
    <w:rsid w:val="003A5226"/>
    <w:rsid w:val="003D1888"/>
    <w:rsid w:val="00423264"/>
    <w:rsid w:val="00433B40"/>
    <w:rsid w:val="00436477"/>
    <w:rsid w:val="004B2180"/>
    <w:rsid w:val="004E3C87"/>
    <w:rsid w:val="005136D0"/>
    <w:rsid w:val="00520F36"/>
    <w:rsid w:val="00552A51"/>
    <w:rsid w:val="005F285D"/>
    <w:rsid w:val="00634907"/>
    <w:rsid w:val="0067480F"/>
    <w:rsid w:val="006E00CD"/>
    <w:rsid w:val="00732DA1"/>
    <w:rsid w:val="00736B6B"/>
    <w:rsid w:val="007505BA"/>
    <w:rsid w:val="00794C41"/>
    <w:rsid w:val="00797021"/>
    <w:rsid w:val="007A5DB8"/>
    <w:rsid w:val="007C691A"/>
    <w:rsid w:val="007D72DD"/>
    <w:rsid w:val="007E59E8"/>
    <w:rsid w:val="00801288"/>
    <w:rsid w:val="00810B4F"/>
    <w:rsid w:val="00834B80"/>
    <w:rsid w:val="00836B8E"/>
    <w:rsid w:val="008D099F"/>
    <w:rsid w:val="008D1123"/>
    <w:rsid w:val="008E685D"/>
    <w:rsid w:val="009147D1"/>
    <w:rsid w:val="00923C0F"/>
    <w:rsid w:val="00926711"/>
    <w:rsid w:val="009619FF"/>
    <w:rsid w:val="009823B7"/>
    <w:rsid w:val="009F0774"/>
    <w:rsid w:val="00A17E35"/>
    <w:rsid w:val="00A65ACB"/>
    <w:rsid w:val="00A7051B"/>
    <w:rsid w:val="00A733FE"/>
    <w:rsid w:val="00A8564F"/>
    <w:rsid w:val="00A93FB4"/>
    <w:rsid w:val="00AC6034"/>
    <w:rsid w:val="00AE5675"/>
    <w:rsid w:val="00B249F5"/>
    <w:rsid w:val="00B634A7"/>
    <w:rsid w:val="00B64C58"/>
    <w:rsid w:val="00BE0D4C"/>
    <w:rsid w:val="00C479D4"/>
    <w:rsid w:val="00C565EA"/>
    <w:rsid w:val="00C84C63"/>
    <w:rsid w:val="00CA00B0"/>
    <w:rsid w:val="00CB3E5B"/>
    <w:rsid w:val="00CB7F07"/>
    <w:rsid w:val="00CC0C92"/>
    <w:rsid w:val="00CC4D49"/>
    <w:rsid w:val="00D40224"/>
    <w:rsid w:val="00D45A97"/>
    <w:rsid w:val="00D71172"/>
    <w:rsid w:val="00DB24BF"/>
    <w:rsid w:val="00DB2E5A"/>
    <w:rsid w:val="00DD4E4E"/>
    <w:rsid w:val="00E00D44"/>
    <w:rsid w:val="00E0449C"/>
    <w:rsid w:val="00E21299"/>
    <w:rsid w:val="00E40C0E"/>
    <w:rsid w:val="00E74AAC"/>
    <w:rsid w:val="00E90677"/>
    <w:rsid w:val="00F1458C"/>
    <w:rsid w:val="00F25714"/>
    <w:rsid w:val="00F71C9E"/>
    <w:rsid w:val="00F71FF3"/>
    <w:rsid w:val="00F7431B"/>
    <w:rsid w:val="00FA23A6"/>
    <w:rsid w:val="00FB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340" w:hanging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6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565E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56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565EA"/>
    <w:rPr>
      <w:sz w:val="20"/>
      <w:szCs w:val="20"/>
    </w:rPr>
  </w:style>
  <w:style w:type="table" w:styleId="a7">
    <w:name w:val="Table Grid"/>
    <w:basedOn w:val="a1"/>
    <w:uiPriority w:val="59"/>
    <w:rsid w:val="00E04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3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634A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49F5"/>
    <w:pPr>
      <w:widowControl/>
      <w:spacing w:before="100" w:beforeAutospacing="1" w:after="119"/>
      <w:ind w:left="0" w:firstLine="0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2632AA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263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.inservice.edu.tw/script/CourseModify.aspx?cid=235894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143</Words>
  <Characters>818</Characters>
  <Application>Microsoft Office Word</Application>
  <DocSecurity>0</DocSecurity>
  <Lines>6</Lines>
  <Paragraphs>1</Paragraphs>
  <ScaleCrop>false</ScaleCrop>
  <Company>Hollings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Hsu22</dc:creator>
  <cp:lastModifiedBy>Windows 使用者</cp:lastModifiedBy>
  <cp:revision>14</cp:revision>
  <cp:lastPrinted>2018-03-16T06:33:00Z</cp:lastPrinted>
  <dcterms:created xsi:type="dcterms:W3CDTF">2018-03-14T03:54:00Z</dcterms:created>
  <dcterms:modified xsi:type="dcterms:W3CDTF">2018-03-16T06:33:00Z</dcterms:modified>
</cp:coreProperties>
</file>